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66757C" w14:textId="3AC4E7F1" w:rsidR="00082E20" w:rsidRPr="00366BF4" w:rsidRDefault="00366BF4" w:rsidP="00366BF4">
      <w:pPr>
        <w:jc w:val="center"/>
        <w:rPr>
          <w:sz w:val="44"/>
          <w:szCs w:val="44"/>
        </w:rPr>
      </w:pPr>
      <w:r w:rsidRPr="00366BF4">
        <w:rPr>
          <w:rFonts w:hint="eastAsia"/>
          <w:sz w:val="44"/>
          <w:szCs w:val="44"/>
        </w:rPr>
        <w:t>这就是江湖小白攻略</w:t>
      </w:r>
    </w:p>
    <w:p w14:paraId="1DF2F9A6" w14:textId="77777777" w:rsidR="00366BF4" w:rsidRPr="00366BF4" w:rsidRDefault="00366BF4">
      <w:pPr>
        <w:rPr>
          <w:sz w:val="28"/>
          <w:szCs w:val="28"/>
        </w:rPr>
      </w:pPr>
    </w:p>
    <w:p w14:paraId="389C8E10" w14:textId="3B3E683A" w:rsidR="00366BF4" w:rsidRPr="00366BF4" w:rsidRDefault="00366BF4">
      <w:pPr>
        <w:rPr>
          <w:sz w:val="28"/>
          <w:szCs w:val="28"/>
        </w:rPr>
      </w:pPr>
      <w:r w:rsidRPr="00366BF4">
        <w:rPr>
          <w:rFonts w:hint="eastAsia"/>
          <w:sz w:val="28"/>
          <w:szCs w:val="28"/>
        </w:rPr>
        <w:t>作为一个刚玩这破游戏一个多月的小萌新，实在是不敢多说，就写点自己知道的。</w:t>
      </w:r>
    </w:p>
    <w:p w14:paraId="50DD868E" w14:textId="2300826E" w:rsidR="00366BF4" w:rsidRPr="00366BF4" w:rsidRDefault="00366BF4">
      <w:pPr>
        <w:rPr>
          <w:b/>
          <w:bCs/>
          <w:sz w:val="28"/>
          <w:szCs w:val="28"/>
        </w:rPr>
      </w:pPr>
      <w:r w:rsidRPr="00366BF4">
        <w:rPr>
          <w:rFonts w:hint="eastAsia"/>
          <w:b/>
          <w:bCs/>
          <w:sz w:val="28"/>
          <w:szCs w:val="28"/>
        </w:rPr>
        <w:t>进入游戏第一件事：</w:t>
      </w:r>
    </w:p>
    <w:p w14:paraId="23C9B716" w14:textId="1EFE2772" w:rsidR="00366BF4" w:rsidRPr="00366BF4" w:rsidRDefault="009501F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使用唯一的兑换码：</w:t>
      </w:r>
      <w:r w:rsidRPr="009501FD">
        <w:rPr>
          <w:rFonts w:hint="eastAsia"/>
          <w:color w:val="FF0000"/>
          <w:sz w:val="28"/>
          <w:szCs w:val="28"/>
        </w:rPr>
        <w:t>a666</w:t>
      </w:r>
      <w:r>
        <w:rPr>
          <w:rFonts w:hint="eastAsia"/>
          <w:sz w:val="28"/>
          <w:szCs w:val="28"/>
        </w:rPr>
        <w:t>，</w:t>
      </w:r>
      <w:r w:rsidR="00366BF4" w:rsidRPr="00366BF4">
        <w:rPr>
          <w:rFonts w:hint="eastAsia"/>
          <w:sz w:val="28"/>
          <w:szCs w:val="28"/>
        </w:rPr>
        <w:t>切到江湖界面，到丰泽坊-集市买药，大还丹或小还丹，然后直接嗑药</w:t>
      </w:r>
      <w:r w:rsidR="00366BF4">
        <w:rPr>
          <w:rFonts w:hint="eastAsia"/>
          <w:sz w:val="28"/>
          <w:szCs w:val="28"/>
        </w:rPr>
        <w:t>，一路修炼突破就好</w:t>
      </w:r>
    </w:p>
    <w:p w14:paraId="30C1774A" w14:textId="1AB97833" w:rsidR="00366BF4" w:rsidRPr="00366BF4" w:rsidRDefault="00366BF4">
      <w:pPr>
        <w:rPr>
          <w:sz w:val="28"/>
          <w:szCs w:val="28"/>
        </w:rPr>
      </w:pPr>
      <w:r w:rsidRPr="00366BF4">
        <w:rPr>
          <w:noProof/>
          <w:sz w:val="28"/>
          <w:szCs w:val="28"/>
        </w:rPr>
        <w:drawing>
          <wp:inline distT="0" distB="0" distL="0" distR="0" wp14:anchorId="5844F52C" wp14:editId="687E7F1C">
            <wp:extent cx="2724150" cy="3028950"/>
            <wp:effectExtent l="0" t="0" r="0" b="0"/>
            <wp:docPr id="13227908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79088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B519D" w14:textId="226298D5" w:rsidR="00366BF4" w:rsidRDefault="00366BF4">
      <w:pPr>
        <w:rPr>
          <w:sz w:val="28"/>
          <w:szCs w:val="28"/>
        </w:rPr>
      </w:pPr>
      <w:r w:rsidRPr="00366BF4">
        <w:rPr>
          <w:rFonts w:hint="eastAsia"/>
          <w:sz w:val="28"/>
          <w:szCs w:val="28"/>
        </w:rPr>
        <w:t>这样就会节省一点时间，不用再手动点修炼了，如果是大还丹，一步到位进入到三阶阶段了。</w:t>
      </w:r>
    </w:p>
    <w:p w14:paraId="23B891A8" w14:textId="311098CC" w:rsidR="00366BF4" w:rsidRPr="00366BF4" w:rsidRDefault="00366BF4">
      <w:pPr>
        <w:rPr>
          <w:b/>
          <w:bCs/>
          <w:sz w:val="28"/>
          <w:szCs w:val="28"/>
        </w:rPr>
      </w:pPr>
      <w:r w:rsidRPr="00366BF4">
        <w:rPr>
          <w:rFonts w:hint="eastAsia"/>
          <w:b/>
          <w:bCs/>
          <w:sz w:val="28"/>
          <w:szCs w:val="28"/>
        </w:rPr>
        <w:t>第二件事：</w:t>
      </w:r>
    </w:p>
    <w:p w14:paraId="17863091" w14:textId="4211F70A" w:rsidR="00366BF4" w:rsidRDefault="00366BF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然后就是拜入门派了，优先进入北马帮，学习相马术，没有相马术，玄武门的马场，以及每个月两次的天马牧场的场主的任务都没法做了。</w:t>
      </w:r>
    </w:p>
    <w:p w14:paraId="6FBA47AC" w14:textId="53BBC24E" w:rsidR="00366BF4" w:rsidRPr="00366BF4" w:rsidRDefault="00366BF4">
      <w:pPr>
        <w:rPr>
          <w:rFonts w:hint="eastAsia"/>
          <w:b/>
          <w:bCs/>
          <w:sz w:val="28"/>
          <w:szCs w:val="28"/>
        </w:rPr>
      </w:pPr>
      <w:r w:rsidRPr="00366BF4">
        <w:rPr>
          <w:rFonts w:hint="eastAsia"/>
          <w:b/>
          <w:bCs/>
          <w:sz w:val="28"/>
          <w:szCs w:val="28"/>
        </w:rPr>
        <w:t>第三件事：内力修炼：</w:t>
      </w:r>
    </w:p>
    <w:p w14:paraId="7F03C07A" w14:textId="71C36302" w:rsidR="00366BF4" w:rsidRDefault="00366BF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至于初始技能清心诀和那个破拳法，不建议任何修炼，当技能格子不够用的时候，立刻丢掉。</w:t>
      </w:r>
    </w:p>
    <w:p w14:paraId="7A4DCBFF" w14:textId="5F6B4EB6" w:rsidR="00366BF4" w:rsidRDefault="00366BF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内力的主要来源，靠的是秘笈，主要来自九华地宫，大侠之路</w:t>
      </w:r>
      <w:r w:rsidR="00235216">
        <w:rPr>
          <w:rFonts w:hint="eastAsia"/>
          <w:sz w:val="28"/>
          <w:szCs w:val="28"/>
        </w:rPr>
        <w:t>和醉仙楼唐门唐风宇</w:t>
      </w:r>
      <w:r>
        <w:rPr>
          <w:rFonts w:hint="eastAsia"/>
          <w:sz w:val="28"/>
          <w:szCs w:val="28"/>
        </w:rPr>
        <w:t>等地方。</w:t>
      </w:r>
    </w:p>
    <w:p w14:paraId="4E4D17E0" w14:textId="1317D75E" w:rsidR="00366BF4" w:rsidRDefault="00235216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ADE0F5" wp14:editId="6D9BC622">
            <wp:extent cx="4029075" cy="1295400"/>
            <wp:effectExtent l="0" t="0" r="9525" b="0"/>
            <wp:docPr id="10541145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11451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8A79C" w14:textId="6527015B" w:rsidR="00366BF4" w:rsidRDefault="00366BF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所以，学了相马术之后，进入门派，优先进入有</w:t>
      </w:r>
      <w:r w:rsidR="00235216">
        <w:rPr>
          <w:rFonts w:hint="eastAsia"/>
          <w:sz w:val="28"/>
          <w:szCs w:val="28"/>
        </w:rPr>
        <w:t>大侠之路书卷的门派。每集齐10卷，会领悟一个加内力的秘笈。</w:t>
      </w:r>
    </w:p>
    <w:p w14:paraId="5A3C8B16" w14:textId="39A01206" w:rsidR="00235216" w:rsidRDefault="0023521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CE0326A" wp14:editId="4FFAFC3A">
            <wp:extent cx="3981450" cy="1314450"/>
            <wp:effectExtent l="0" t="0" r="0" b="0"/>
            <wp:docPr id="8124294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42946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48B1B" w14:textId="0FDB41BC" w:rsidR="00235216" w:rsidRDefault="0023521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集齐60卷大侠之路就毕业了。</w:t>
      </w:r>
    </w:p>
    <w:p w14:paraId="47C1354C" w14:textId="0D4D9580" w:rsidR="00235216" w:rsidRDefault="0023521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46D151B" wp14:editId="17CFA333">
            <wp:extent cx="4029075" cy="1343025"/>
            <wp:effectExtent l="0" t="0" r="9525" b="9525"/>
            <wp:docPr id="6955794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57940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36B8E" w14:textId="7AAF1267" w:rsidR="00235216" w:rsidRDefault="0023521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这些技能是完全不占用武学技能格子的，而门派里的加内力、悟性的武学是要占用技能格子的，而且增加幅度非常小，最高的才加30多点！绝对不要去学那些！</w:t>
      </w:r>
    </w:p>
    <w:p w14:paraId="1C5E6886" w14:textId="77777777" w:rsidR="00444160" w:rsidRDefault="00444160">
      <w:pPr>
        <w:rPr>
          <w:sz w:val="28"/>
          <w:szCs w:val="28"/>
        </w:rPr>
      </w:pPr>
      <w:r w:rsidRPr="00444160">
        <w:rPr>
          <w:noProof/>
          <w:sz w:val="28"/>
          <w:szCs w:val="28"/>
        </w:rPr>
        <w:drawing>
          <wp:inline distT="0" distB="0" distL="0" distR="0" wp14:anchorId="6E2E91E4" wp14:editId="5C232A07">
            <wp:extent cx="2867025" cy="2419350"/>
            <wp:effectExtent l="0" t="0" r="9525" b="0"/>
            <wp:docPr id="9225818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96BA6" w14:textId="75E48637" w:rsidR="00444160" w:rsidRDefault="00444160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到集市二层还是三层，用黄金买这个。</w:t>
      </w:r>
    </w:p>
    <w:p w14:paraId="2FE88C8B" w14:textId="0CB43386" w:rsidR="00235216" w:rsidRPr="00235216" w:rsidRDefault="00235216">
      <w:pPr>
        <w:rPr>
          <w:b/>
          <w:bCs/>
          <w:sz w:val="28"/>
          <w:szCs w:val="28"/>
        </w:rPr>
      </w:pPr>
      <w:r w:rsidRPr="00235216">
        <w:rPr>
          <w:rFonts w:hint="eastAsia"/>
          <w:b/>
          <w:bCs/>
          <w:sz w:val="28"/>
          <w:szCs w:val="28"/>
        </w:rPr>
        <w:t>第四件事：</w:t>
      </w:r>
      <w:r>
        <w:rPr>
          <w:rFonts w:hint="eastAsia"/>
          <w:b/>
          <w:bCs/>
          <w:sz w:val="28"/>
          <w:szCs w:val="28"/>
        </w:rPr>
        <w:t>君山大会</w:t>
      </w:r>
    </w:p>
    <w:p w14:paraId="67336C4C" w14:textId="511C3B1D" w:rsidR="00235216" w:rsidRDefault="0023521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在每周四周五的时候，会定期举办君山大会，从三仙那里弄内场邀请函，或到庆余堂购</w:t>
      </w:r>
      <w:r>
        <w:rPr>
          <w:rFonts w:hint="eastAsia"/>
          <w:sz w:val="28"/>
          <w:szCs w:val="28"/>
        </w:rPr>
        <w:lastRenderedPageBreak/>
        <w:t>买外场邀请函即可进入（好像境界过低的还不让进？）。</w:t>
      </w:r>
    </w:p>
    <w:p w14:paraId="0D6244CE" w14:textId="076E4883" w:rsidR="00235216" w:rsidRDefault="0023521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然后重点有两个</w:t>
      </w:r>
    </w:p>
    <w:p w14:paraId="3B9DD8AB" w14:textId="20BC41F0" w:rsidR="00235216" w:rsidRPr="00235216" w:rsidRDefault="00235216" w:rsidP="0023521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第一，</w:t>
      </w:r>
      <w:r w:rsidRPr="00235216">
        <w:rPr>
          <w:rFonts w:hint="eastAsia"/>
          <w:sz w:val="28"/>
          <w:szCs w:val="28"/>
        </w:rPr>
        <w:t>这里可以学职业技能，这个时候，你就可以想象，你想玩什么兵器了。在君山可以学习很多武器技能，不要到门派里学了。</w:t>
      </w:r>
    </w:p>
    <w:p w14:paraId="398FE9A7" w14:textId="20B9C303" w:rsidR="00235216" w:rsidRDefault="00235216" w:rsidP="00235216">
      <w:pPr>
        <w:pStyle w:val="a4"/>
      </w:pPr>
      <w:r w:rsidRPr="00235216">
        <w:rPr>
          <w:rFonts w:hint="eastAsia"/>
        </w:rPr>
        <w:drawing>
          <wp:inline distT="0" distB="0" distL="0" distR="0" wp14:anchorId="7F56A1F3" wp14:editId="6502350B">
            <wp:extent cx="5274310" cy="4397375"/>
            <wp:effectExtent l="0" t="0" r="2540" b="3175"/>
            <wp:docPr id="119383287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C90A8" w14:textId="2C4363D4" w:rsidR="00235216" w:rsidRPr="002D2956" w:rsidRDefault="00235216" w:rsidP="00235216">
      <w:pPr>
        <w:pStyle w:val="a4"/>
        <w:rPr>
          <w:sz w:val="28"/>
          <w:szCs w:val="28"/>
        </w:rPr>
      </w:pPr>
      <w:r w:rsidRPr="002D2956">
        <w:rPr>
          <w:rFonts w:hint="eastAsia"/>
          <w:sz w:val="28"/>
          <w:szCs w:val="28"/>
        </w:rPr>
        <w:t>第二，也就是很重要的一点，技能熟练度，除了可以在学技能的 npc 那里提升外，还可以每15分钟找人 pk 一次，</w:t>
      </w:r>
      <w:r w:rsidRPr="002D2956">
        <w:rPr>
          <w:rFonts w:hint="eastAsia"/>
          <w:sz w:val="28"/>
          <w:szCs w:val="28"/>
        </w:rPr>
        <w:t>赢的话5星5%，6星4%，7星3%，8星2%，9星1%</w:t>
      </w:r>
      <w:r w:rsidRPr="002D2956">
        <w:rPr>
          <w:rFonts w:hint="eastAsia"/>
          <w:sz w:val="28"/>
          <w:szCs w:val="28"/>
        </w:rPr>
        <w:t>，输了也会有熟练度安慰你。</w:t>
      </w:r>
      <w:r w:rsidR="002D2956" w:rsidRPr="002D2956">
        <w:rPr>
          <w:rFonts w:hint="eastAsia"/>
          <w:sz w:val="28"/>
          <w:szCs w:val="28"/>
        </w:rPr>
        <w:t>当然，这里还可以练习一下巧舌如簧，发发弹幕就可以。</w:t>
      </w:r>
    </w:p>
    <w:p w14:paraId="58B2E6DE" w14:textId="445FB2CE" w:rsidR="002D2956" w:rsidRPr="002D2956" w:rsidRDefault="002D2956" w:rsidP="00235216">
      <w:pPr>
        <w:pStyle w:val="a4"/>
        <w:rPr>
          <w:b/>
          <w:bCs/>
          <w:sz w:val="28"/>
          <w:szCs w:val="28"/>
        </w:rPr>
      </w:pPr>
      <w:r w:rsidRPr="002D2956">
        <w:rPr>
          <w:rFonts w:hint="eastAsia"/>
          <w:b/>
          <w:bCs/>
          <w:sz w:val="28"/>
          <w:szCs w:val="28"/>
        </w:rPr>
        <w:t>第</w:t>
      </w:r>
      <w:r w:rsidR="001E3E6F">
        <w:rPr>
          <w:rFonts w:hint="eastAsia"/>
          <w:b/>
          <w:bCs/>
          <w:sz w:val="28"/>
          <w:szCs w:val="28"/>
        </w:rPr>
        <w:t>五</w:t>
      </w:r>
      <w:r w:rsidRPr="002D2956">
        <w:rPr>
          <w:rFonts w:hint="eastAsia"/>
          <w:b/>
          <w:bCs/>
          <w:sz w:val="28"/>
          <w:szCs w:val="28"/>
        </w:rPr>
        <w:t>件事：购买一些杂物用来开门派隐藏技能</w:t>
      </w:r>
    </w:p>
    <w:p w14:paraId="025988ED" w14:textId="42165ED3" w:rsidR="002D2956" w:rsidRPr="002D2956" w:rsidRDefault="002D2956" w:rsidP="00235216">
      <w:pPr>
        <w:pStyle w:val="a4"/>
        <w:rPr>
          <w:sz w:val="28"/>
          <w:szCs w:val="28"/>
        </w:rPr>
      </w:pPr>
      <w:r w:rsidRPr="002D2956">
        <w:rPr>
          <w:rFonts w:hint="eastAsia"/>
          <w:sz w:val="28"/>
          <w:szCs w:val="28"/>
        </w:rPr>
        <w:t>进入门派，有几类技能是必学的，铸造术，炼丹术，织造术，不要觉得你不玩这个武器就不学，后期要搞收藏品，很多武器都需要自己铸造的。必学！</w:t>
      </w:r>
    </w:p>
    <w:p w14:paraId="1B5DECD9" w14:textId="2F4BDF1C" w:rsidR="002D2956" w:rsidRPr="002D2956" w:rsidRDefault="002D2956" w:rsidP="00235216">
      <w:pPr>
        <w:pStyle w:val="a4"/>
        <w:rPr>
          <w:sz w:val="28"/>
          <w:szCs w:val="28"/>
        </w:rPr>
      </w:pPr>
      <w:r w:rsidRPr="002D2956">
        <w:rPr>
          <w:noProof/>
          <w:sz w:val="28"/>
          <w:szCs w:val="28"/>
        </w:rPr>
        <w:lastRenderedPageBreak/>
        <w:drawing>
          <wp:inline distT="0" distB="0" distL="0" distR="0" wp14:anchorId="0CBAEEA5" wp14:editId="7A61EFA1">
            <wp:extent cx="3829050" cy="1323975"/>
            <wp:effectExtent l="0" t="0" r="0" b="9525"/>
            <wp:docPr id="17656538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65389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49089" w14:textId="18944F35" w:rsidR="002D2956" w:rsidRPr="002D2956" w:rsidRDefault="002D2956" w:rsidP="00235216">
      <w:pPr>
        <w:pStyle w:val="a4"/>
        <w:rPr>
          <w:rFonts w:hint="eastAsia"/>
          <w:sz w:val="28"/>
          <w:szCs w:val="28"/>
        </w:rPr>
      </w:pPr>
      <w:r w:rsidRPr="002D2956">
        <w:rPr>
          <w:rFonts w:hint="eastAsia"/>
          <w:sz w:val="28"/>
          <w:szCs w:val="28"/>
        </w:rPr>
        <w:t>然后就是杂物了，一共在庆余堂可以买到8种杂物，用来开门派的隐藏技能，也可以用来和 npc 刷好感度。</w:t>
      </w:r>
      <w:r w:rsidR="008C69B0">
        <w:rPr>
          <w:rFonts w:hint="eastAsia"/>
          <w:sz w:val="28"/>
          <w:szCs w:val="28"/>
        </w:rPr>
        <w:t>叛出门派不将npc好感，只会清空门派贡献和身份。</w:t>
      </w:r>
    </w:p>
    <w:p w14:paraId="49826500" w14:textId="3C87FD83" w:rsidR="002D2956" w:rsidRPr="002D2956" w:rsidRDefault="002D2956" w:rsidP="00235216">
      <w:pPr>
        <w:pStyle w:val="a4"/>
        <w:rPr>
          <w:sz w:val="28"/>
          <w:szCs w:val="28"/>
        </w:rPr>
      </w:pPr>
      <w:r w:rsidRPr="002D2956">
        <w:rPr>
          <w:noProof/>
          <w:sz w:val="28"/>
          <w:szCs w:val="28"/>
        </w:rPr>
        <w:drawing>
          <wp:inline distT="0" distB="0" distL="0" distR="0" wp14:anchorId="48155BE3" wp14:editId="7672F05F">
            <wp:extent cx="4038600" cy="2762250"/>
            <wp:effectExtent l="0" t="0" r="0" b="0"/>
            <wp:docPr id="6872703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27030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3E8BB" w14:textId="1D480650" w:rsidR="002D2956" w:rsidRDefault="002D2956" w:rsidP="00235216">
      <w:pPr>
        <w:pStyle w:val="a4"/>
        <w:rPr>
          <w:sz w:val="28"/>
          <w:szCs w:val="28"/>
        </w:rPr>
      </w:pPr>
      <w:r w:rsidRPr="002D2956">
        <w:rPr>
          <w:rFonts w:hint="eastAsia"/>
          <w:sz w:val="28"/>
          <w:szCs w:val="28"/>
        </w:rPr>
        <w:t>庆余堂这四个位置每天可以买8个物品，分别早上10点和晚上10点刷新，注意提前买点备用，比如月神教的月神宝典，就需要5个绣花针才能学。嗯，就是藏经阁最下边的那个 npc，看他要什么给什么。</w:t>
      </w:r>
    </w:p>
    <w:p w14:paraId="27D2BF68" w14:textId="18E89AE0" w:rsidR="001E3E6F" w:rsidRPr="001E3E6F" w:rsidRDefault="001E3E6F" w:rsidP="00235216">
      <w:pPr>
        <w:pStyle w:val="a4"/>
        <w:rPr>
          <w:b/>
          <w:bCs/>
          <w:sz w:val="28"/>
          <w:szCs w:val="28"/>
        </w:rPr>
      </w:pPr>
      <w:r w:rsidRPr="001E3E6F">
        <w:rPr>
          <w:rFonts w:hint="eastAsia"/>
          <w:b/>
          <w:bCs/>
          <w:sz w:val="28"/>
          <w:szCs w:val="28"/>
        </w:rPr>
        <w:t>第</w:t>
      </w:r>
      <w:r>
        <w:rPr>
          <w:rFonts w:hint="eastAsia"/>
          <w:b/>
          <w:bCs/>
          <w:sz w:val="28"/>
          <w:szCs w:val="28"/>
        </w:rPr>
        <w:t>六</w:t>
      </w:r>
      <w:r w:rsidRPr="001E3E6F">
        <w:rPr>
          <w:rFonts w:hint="eastAsia"/>
          <w:b/>
          <w:bCs/>
          <w:sz w:val="28"/>
          <w:szCs w:val="28"/>
        </w:rPr>
        <w:t>件事：推图</w:t>
      </w:r>
    </w:p>
    <w:p w14:paraId="25D7D017" w14:textId="16EA2558" w:rsidR="001E3E6F" w:rsidRDefault="001E3E6F" w:rsidP="001E3E6F">
      <w:pPr>
        <w:pStyle w:val="a4"/>
        <w:rPr>
          <w:sz w:val="28"/>
          <w:szCs w:val="28"/>
        </w:rPr>
      </w:pPr>
      <w:r>
        <w:rPr>
          <w:rFonts w:hint="eastAsia"/>
          <w:sz w:val="28"/>
          <w:szCs w:val="28"/>
        </w:rPr>
        <w:t>说起来，没人提醒的话，很多人进游戏，以为就是个纯挂机游戏，完全不知道干什么。。。我也是玩了几天才知道有推图的这个事情。</w:t>
      </w:r>
    </w:p>
    <w:p w14:paraId="06964EE7" w14:textId="3721DDEA" w:rsidR="001E3E6F" w:rsidRDefault="001E3E6F" w:rsidP="00235216">
      <w:pPr>
        <w:pStyle w:val="a4"/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4B21A4" wp14:editId="42565CEE">
            <wp:extent cx="4591050" cy="8191500"/>
            <wp:effectExtent l="0" t="0" r="0" b="0"/>
            <wp:docPr id="7502819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8191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4C341" w14:textId="3C54683F" w:rsidR="001E3E6F" w:rsidRDefault="001E3E6F" w:rsidP="00235216">
      <w:pPr>
        <w:pStyle w:val="a4"/>
        <w:rPr>
          <w:sz w:val="28"/>
          <w:szCs w:val="28"/>
        </w:rPr>
      </w:pPr>
      <w:r>
        <w:rPr>
          <w:rFonts w:hint="eastAsia"/>
          <w:sz w:val="28"/>
          <w:szCs w:val="28"/>
        </w:rPr>
        <w:t>点右下角的游历，会切到地图界面，凡是白色名字的地点，都是需要进入，并打败里面的 boss 的，当 boss 被打败，才会开下一个地点。在大侠之路里，就有很多篇章需要打败地图 boss。</w:t>
      </w:r>
    </w:p>
    <w:p w14:paraId="0BF6265D" w14:textId="562C27F6" w:rsidR="001E3E6F" w:rsidRPr="001E3E6F" w:rsidRDefault="001E3E6F" w:rsidP="00235216">
      <w:pPr>
        <w:pStyle w:val="a4"/>
        <w:rPr>
          <w:b/>
          <w:bCs/>
          <w:sz w:val="28"/>
          <w:szCs w:val="28"/>
        </w:rPr>
      </w:pPr>
      <w:r w:rsidRPr="001E3E6F">
        <w:rPr>
          <w:rFonts w:hint="eastAsia"/>
          <w:b/>
          <w:bCs/>
          <w:sz w:val="28"/>
          <w:szCs w:val="28"/>
        </w:rPr>
        <w:lastRenderedPageBreak/>
        <w:t>第七件事：盖房子，种树</w:t>
      </w:r>
    </w:p>
    <w:p w14:paraId="3BAF0FCB" w14:textId="75B8E192" w:rsidR="001E3E6F" w:rsidRDefault="001E3E6F" w:rsidP="00235216">
      <w:pPr>
        <w:pStyle w:val="a4"/>
        <w:rPr>
          <w:sz w:val="28"/>
          <w:szCs w:val="28"/>
        </w:rPr>
      </w:pPr>
      <w:r>
        <w:rPr>
          <w:rFonts w:hint="eastAsia"/>
          <w:sz w:val="28"/>
          <w:szCs w:val="28"/>
        </w:rPr>
        <w:t>这个事，就是前期必做的事情了，一直做到房子六阶也就是山庄，种上万年树才算结束。悟性</w:t>
      </w:r>
      <w:r w:rsidR="007C69BC">
        <w:rPr>
          <w:rFonts w:hint="eastAsia"/>
          <w:sz w:val="28"/>
          <w:szCs w:val="28"/>
        </w:rPr>
        <w:t>速度</w:t>
      </w:r>
      <w:r>
        <w:rPr>
          <w:rFonts w:hint="eastAsia"/>
          <w:sz w:val="28"/>
          <w:szCs w:val="28"/>
        </w:rPr>
        <w:t>就是靠树来获取的</w:t>
      </w:r>
      <w:r w:rsidR="007C69BC">
        <w:rPr>
          <w:rFonts w:hint="eastAsia"/>
          <w:sz w:val="28"/>
          <w:szCs w:val="28"/>
        </w:rPr>
        <w:t>。</w:t>
      </w:r>
    </w:p>
    <w:p w14:paraId="6F596319" w14:textId="679E31CD" w:rsidR="007C69BC" w:rsidRDefault="007C69BC" w:rsidP="00235216">
      <w:pPr>
        <w:pStyle w:val="a4"/>
        <w:rPr>
          <w:sz w:val="28"/>
          <w:szCs w:val="28"/>
        </w:rPr>
      </w:pPr>
      <w:r>
        <w:rPr>
          <w:noProof/>
        </w:rPr>
        <w:drawing>
          <wp:inline distT="0" distB="0" distL="0" distR="0" wp14:anchorId="3AE960F6" wp14:editId="26398EE4">
            <wp:extent cx="4314825" cy="7667625"/>
            <wp:effectExtent l="0" t="0" r="9525" b="9525"/>
            <wp:docPr id="9988260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82609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0D301" w14:textId="24D0951C" w:rsidR="007C69BC" w:rsidRDefault="007C69BC" w:rsidP="00235216">
      <w:pPr>
        <w:pStyle w:val="a4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房子的位置。。。。。就在江湖里，我开始的时候完全没注意到，这里还有一个能点的东西，无意种点到了，才知道这里还有情况。。。。</w:t>
      </w:r>
    </w:p>
    <w:p w14:paraId="05E13F64" w14:textId="66E186E5" w:rsidR="007C69BC" w:rsidRDefault="007C69BC" w:rsidP="00235216">
      <w:pPr>
        <w:pStyle w:val="a4"/>
        <w:rPr>
          <w:sz w:val="28"/>
          <w:szCs w:val="28"/>
        </w:rPr>
      </w:pPr>
      <w:r>
        <w:rPr>
          <w:rFonts w:hint="eastAsia"/>
          <w:sz w:val="28"/>
          <w:szCs w:val="28"/>
        </w:rPr>
        <w:t>每盖好一个阶段的房子，都可以到丰泽坊园林那里移植一颗更高级的树，除了万年树，都用黄金移植，因为你有了更高级的，前边的就失效了（血坑）。</w:t>
      </w:r>
    </w:p>
    <w:p w14:paraId="3FC054FB" w14:textId="1040CB66" w:rsidR="007C69BC" w:rsidRDefault="007C69BC" w:rsidP="00235216">
      <w:pPr>
        <w:pStyle w:val="a4"/>
        <w:rPr>
          <w:sz w:val="28"/>
          <w:szCs w:val="28"/>
        </w:rPr>
      </w:pPr>
      <w:r>
        <w:rPr>
          <w:noProof/>
        </w:rPr>
        <w:drawing>
          <wp:inline distT="0" distB="0" distL="0" distR="0" wp14:anchorId="20C7D083" wp14:editId="2C96FDDE">
            <wp:extent cx="2762250" cy="4800600"/>
            <wp:effectExtent l="0" t="0" r="0" b="0"/>
            <wp:docPr id="18564181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41816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5C091" w14:textId="2608AE87" w:rsidR="007C69BC" w:rsidRPr="007C69BC" w:rsidRDefault="007C69BC" w:rsidP="00235216">
      <w:pPr>
        <w:pStyle w:val="a4"/>
        <w:rPr>
          <w:b/>
          <w:bCs/>
          <w:sz w:val="28"/>
          <w:szCs w:val="28"/>
        </w:rPr>
      </w:pPr>
      <w:r w:rsidRPr="007C69BC">
        <w:rPr>
          <w:rFonts w:hint="eastAsia"/>
          <w:b/>
          <w:bCs/>
          <w:sz w:val="28"/>
          <w:szCs w:val="28"/>
        </w:rPr>
        <w:t>第八件事：日常副本</w:t>
      </w:r>
    </w:p>
    <w:p w14:paraId="725860F9" w14:textId="41D6EE0C" w:rsidR="007C69BC" w:rsidRDefault="007C69BC" w:rsidP="00235216">
      <w:pPr>
        <w:pStyle w:val="a4"/>
        <w:rPr>
          <w:sz w:val="28"/>
          <w:szCs w:val="28"/>
        </w:rPr>
      </w:pPr>
      <w:r>
        <w:rPr>
          <w:rFonts w:hint="eastAsia"/>
          <w:sz w:val="28"/>
          <w:szCs w:val="28"/>
        </w:rPr>
        <w:t>内力每提升一定大阶，都会在地图上出现一些新的副本，每天都有一些免费次数，可以获得一些不错的奖励，如果你不用这些免费次数，也不会给你累计，浪费掉了。</w:t>
      </w:r>
    </w:p>
    <w:p w14:paraId="631DEBBE" w14:textId="411D1D53" w:rsidR="007C69BC" w:rsidRDefault="007C69BC" w:rsidP="00235216">
      <w:pPr>
        <w:pStyle w:val="a4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看看地图上有哪些点，别忘记用掉，哦，唐门的入门券，到唐风宇那里买。</w:t>
      </w:r>
    </w:p>
    <w:p w14:paraId="0BBB76A3" w14:textId="3723B498" w:rsidR="007C69BC" w:rsidRDefault="007C69BC" w:rsidP="00235216">
      <w:pPr>
        <w:pStyle w:val="a4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D3EE34" wp14:editId="4C3C02DA">
            <wp:extent cx="6751320" cy="8580755"/>
            <wp:effectExtent l="0" t="0" r="0" b="0"/>
            <wp:docPr id="8" name="图片 7" descr="Q]F~1DW[ABS3YGJC2}_RDJ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2E00-000008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Q]F~1DW[ABS3YGJC2}_RDJ6">
                      <a:extLst>
                        <a:ext uri="{FF2B5EF4-FFF2-40B4-BE49-F238E27FC236}">
                          <a16:creationId xmlns:a16="http://schemas.microsoft.com/office/drawing/2014/main" id="{00000000-0008-0000-2E00-000008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858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36810" w14:textId="7916F94D" w:rsidR="007C69BC" w:rsidRPr="007C69BC" w:rsidRDefault="007C69BC" w:rsidP="00235216">
      <w:pPr>
        <w:pStyle w:val="a4"/>
        <w:rPr>
          <w:b/>
          <w:bCs/>
          <w:sz w:val="28"/>
          <w:szCs w:val="28"/>
        </w:rPr>
      </w:pPr>
      <w:r w:rsidRPr="007C69BC">
        <w:rPr>
          <w:rFonts w:hint="eastAsia"/>
          <w:b/>
          <w:bCs/>
          <w:sz w:val="28"/>
          <w:szCs w:val="28"/>
        </w:rPr>
        <w:t>第九件事：大侠之路篇章收集</w:t>
      </w:r>
    </w:p>
    <w:p w14:paraId="6621C10F" w14:textId="0F556C24" w:rsidR="007C69BC" w:rsidRDefault="007C69BC" w:rsidP="00235216">
      <w:pPr>
        <w:pStyle w:val="a4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在收集完60篇之前，这是个长期任务，</w:t>
      </w:r>
      <w:r w:rsidR="009501FD">
        <w:rPr>
          <w:rFonts w:hint="eastAsia"/>
          <w:sz w:val="28"/>
          <w:szCs w:val="28"/>
        </w:rPr>
        <w:t>至于大侠之路的篇章获取，别人那里都有好多介绍了，我就不直接复制了，贴个我自己整理的，这样方便自己看要进哪个门派。</w:t>
      </w:r>
    </w:p>
    <w:p w14:paraId="3CEACCE2" w14:textId="58F4D4B8" w:rsidR="009501FD" w:rsidRPr="009501FD" w:rsidRDefault="009501FD" w:rsidP="00235216">
      <w:pPr>
        <w:pStyle w:val="a4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进入门派，还有两个途径，一个是集市二层有卖引荐信的，可以看看有没有你想进的门派</w:t>
      </w:r>
      <w:r>
        <w:rPr>
          <w:noProof/>
        </w:rPr>
        <w:drawing>
          <wp:inline distT="0" distB="0" distL="0" distR="0" wp14:anchorId="45069073" wp14:editId="27E053EF">
            <wp:extent cx="2457450" cy="1095375"/>
            <wp:effectExtent l="0" t="0" r="0" b="9525"/>
            <wp:docPr id="16079238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2386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，还有就是醉仙楼</w:t>
      </w:r>
      <w:r w:rsidR="00D92797">
        <w:rPr>
          <w:rFonts w:hint="eastAsia"/>
          <w:sz w:val="28"/>
          <w:szCs w:val="28"/>
        </w:rPr>
        <w:t>门派接引每天刷新一个门派，看看有没有后边的门派</w:t>
      </w:r>
      <w:r w:rsidR="00D92797">
        <w:rPr>
          <w:noProof/>
        </w:rPr>
        <w:drawing>
          <wp:inline distT="0" distB="0" distL="0" distR="0" wp14:anchorId="43918C1B" wp14:editId="41B8CBEA">
            <wp:extent cx="1647825" cy="647700"/>
            <wp:effectExtent l="0" t="0" r="9525" b="0"/>
            <wp:docPr id="16346196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1961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797">
        <w:rPr>
          <w:rFonts w:hint="eastAsia"/>
          <w:sz w:val="28"/>
          <w:szCs w:val="28"/>
        </w:rPr>
        <w:t>，提前进去</w:t>
      </w:r>
    </w:p>
    <w:p w14:paraId="4FAAF667" w14:textId="763B3D6D" w:rsidR="009501FD" w:rsidRDefault="009501FD" w:rsidP="00235216">
      <w:pPr>
        <w:pStyle w:val="a4"/>
        <w:rPr>
          <w:sz w:val="28"/>
          <w:szCs w:val="28"/>
        </w:rPr>
      </w:pPr>
      <w:r>
        <w:rPr>
          <w:noProof/>
        </w:rPr>
        <w:drawing>
          <wp:inline distT="0" distB="0" distL="0" distR="0" wp14:anchorId="59B07D3A" wp14:editId="3D8866EB">
            <wp:extent cx="6751320" cy="3796030"/>
            <wp:effectExtent l="0" t="0" r="0" b="0"/>
            <wp:docPr id="12198781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87815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8A794" w14:textId="2420893A" w:rsidR="009501FD" w:rsidRPr="00D92797" w:rsidRDefault="009501FD" w:rsidP="00235216">
      <w:pPr>
        <w:pStyle w:val="a4"/>
        <w:rPr>
          <w:b/>
          <w:bCs/>
          <w:sz w:val="28"/>
          <w:szCs w:val="28"/>
        </w:rPr>
      </w:pPr>
      <w:r w:rsidRPr="00D92797">
        <w:rPr>
          <w:rFonts w:hint="eastAsia"/>
          <w:b/>
          <w:bCs/>
          <w:sz w:val="28"/>
          <w:szCs w:val="28"/>
        </w:rPr>
        <w:t>第十件事：日常任务</w:t>
      </w:r>
    </w:p>
    <w:p w14:paraId="7AAADC4F" w14:textId="77777777" w:rsidR="00341357" w:rsidRDefault="009501FD" w:rsidP="00235216">
      <w:pPr>
        <w:pStyle w:val="a4"/>
        <w:rPr>
          <w:sz w:val="28"/>
          <w:szCs w:val="28"/>
        </w:rPr>
      </w:pPr>
      <w:r>
        <w:rPr>
          <w:rFonts w:hint="eastAsia"/>
          <w:sz w:val="28"/>
          <w:szCs w:val="28"/>
        </w:rPr>
        <w:t>树上摘果子</w:t>
      </w:r>
      <w:r w:rsidR="00341357">
        <w:rPr>
          <w:rFonts w:hint="eastAsia"/>
          <w:sz w:val="28"/>
          <w:szCs w:val="28"/>
        </w:rPr>
        <w:t>。</w:t>
      </w:r>
    </w:p>
    <w:p w14:paraId="712F1DBB" w14:textId="77777777" w:rsidR="00341357" w:rsidRDefault="009501FD" w:rsidP="00235216">
      <w:pPr>
        <w:pStyle w:val="a4"/>
        <w:rPr>
          <w:sz w:val="28"/>
          <w:szCs w:val="28"/>
        </w:rPr>
      </w:pPr>
      <w:r>
        <w:rPr>
          <w:rFonts w:hint="eastAsia"/>
          <w:sz w:val="28"/>
          <w:szCs w:val="28"/>
        </w:rPr>
        <w:t>八卦天运符</w:t>
      </w:r>
      <w:r>
        <w:rPr>
          <w:noProof/>
        </w:rPr>
        <w:drawing>
          <wp:inline distT="0" distB="0" distL="0" distR="0" wp14:anchorId="63BA1A20" wp14:editId="7589228D">
            <wp:extent cx="638175" cy="847725"/>
            <wp:effectExtent l="0" t="0" r="9525" b="9525"/>
            <wp:docPr id="7883081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0812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那里领奇缘珠</w:t>
      </w:r>
      <w:r w:rsidR="00341357">
        <w:rPr>
          <w:rFonts w:hint="eastAsia"/>
          <w:sz w:val="28"/>
          <w:szCs w:val="28"/>
        </w:rPr>
        <w:t>。</w:t>
      </w:r>
    </w:p>
    <w:p w14:paraId="597AA114" w14:textId="7047BFC7" w:rsidR="00341357" w:rsidRDefault="009501FD" w:rsidP="00235216">
      <w:pPr>
        <w:pStyle w:val="a4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庆余堂购买药材（</w:t>
      </w:r>
      <w:r w:rsidRPr="009501FD">
        <w:rPr>
          <w:rFonts w:hint="eastAsia"/>
          <w:color w:val="FF0000"/>
          <w:sz w:val="28"/>
          <w:szCs w:val="28"/>
        </w:rPr>
        <w:t>灵芝</w:t>
      </w:r>
      <w:r>
        <w:rPr>
          <w:rFonts w:hint="eastAsia"/>
          <w:sz w:val="28"/>
          <w:szCs w:val="28"/>
        </w:rPr>
        <w:t>必买，气海丹用，麝鼠香和雷公藤有钱可以买，偶尔行侠箱子会开出来），购买丹方（气海丹【气海修炼用】累计36个，紫华青玄丹累计24个，天山融雪丹累计30个，阴阳玄龙丹累计36个【增加游历、行侠次数用】）</w:t>
      </w:r>
      <w:r w:rsidR="00D92797">
        <w:rPr>
          <w:rFonts w:hint="eastAsia"/>
          <w:sz w:val="28"/>
          <w:szCs w:val="28"/>
        </w:rPr>
        <w:t>。</w:t>
      </w:r>
      <w:r w:rsidR="00341357">
        <w:rPr>
          <w:rFonts w:hint="eastAsia"/>
          <w:sz w:val="28"/>
          <w:szCs w:val="28"/>
        </w:rPr>
        <w:t>推图产生的垃圾卖给庆余堂。</w:t>
      </w:r>
    </w:p>
    <w:p w14:paraId="089CDBB1" w14:textId="77777777" w:rsidR="00341357" w:rsidRDefault="00D92797" w:rsidP="00235216">
      <w:pPr>
        <w:pStyle w:val="a4"/>
        <w:rPr>
          <w:sz w:val="28"/>
          <w:szCs w:val="28"/>
        </w:rPr>
      </w:pPr>
      <w:r>
        <w:rPr>
          <w:rFonts w:hint="eastAsia"/>
          <w:sz w:val="28"/>
          <w:szCs w:val="28"/>
        </w:rPr>
        <w:t>到集市卖建筑材料，五年、十年悟道果买光。到集市三层看看有没有內炼用的药</w:t>
      </w:r>
      <w:r>
        <w:rPr>
          <w:noProof/>
        </w:rPr>
        <w:drawing>
          <wp:inline distT="0" distB="0" distL="0" distR="0" wp14:anchorId="17EDA166" wp14:editId="12557CC1">
            <wp:extent cx="828675" cy="876300"/>
            <wp:effectExtent l="0" t="0" r="9525" b="0"/>
            <wp:docPr id="1256276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2765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FDA4A5" wp14:editId="43A2265B">
            <wp:extent cx="676275" cy="904875"/>
            <wp:effectExtent l="0" t="0" r="9525" b="9525"/>
            <wp:docPr id="1996543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54311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（</w:t>
      </w:r>
      <w:r w:rsidRPr="00D92797">
        <w:rPr>
          <w:rFonts w:hint="eastAsia"/>
          <w:color w:val="FF0000"/>
          <w:sz w:val="28"/>
          <w:szCs w:val="28"/>
        </w:rPr>
        <w:t>必买</w:t>
      </w:r>
      <w:r>
        <w:rPr>
          <w:rFonts w:hint="eastAsia"/>
          <w:sz w:val="28"/>
          <w:szCs w:val="28"/>
        </w:rPr>
        <w:t>，提前囤起来，这东西奇缺）</w:t>
      </w:r>
      <w:r w:rsidR="00341357">
        <w:rPr>
          <w:rFonts w:hint="eastAsia"/>
          <w:sz w:val="28"/>
          <w:szCs w:val="28"/>
        </w:rPr>
        <w:t>。</w:t>
      </w:r>
    </w:p>
    <w:p w14:paraId="42273B69" w14:textId="77777777" w:rsidR="00341357" w:rsidRDefault="00D92797" w:rsidP="00235216">
      <w:pPr>
        <w:pStyle w:val="a4"/>
        <w:rPr>
          <w:sz w:val="28"/>
          <w:szCs w:val="28"/>
        </w:rPr>
      </w:pPr>
      <w:r>
        <w:rPr>
          <w:rFonts w:hint="eastAsia"/>
          <w:sz w:val="28"/>
          <w:szCs w:val="28"/>
        </w:rPr>
        <w:t>到百晓生内架祖师那里看看有没有內炼用的药。</w:t>
      </w:r>
    </w:p>
    <w:p w14:paraId="206DB971" w14:textId="77777777" w:rsidR="00341357" w:rsidRDefault="00D92797" w:rsidP="00235216">
      <w:pPr>
        <w:pStyle w:val="a4"/>
        <w:rPr>
          <w:sz w:val="28"/>
          <w:szCs w:val="28"/>
        </w:rPr>
      </w:pPr>
      <w:r>
        <w:rPr>
          <w:rFonts w:hint="eastAsia"/>
          <w:sz w:val="28"/>
          <w:szCs w:val="28"/>
        </w:rPr>
        <w:t>城隍庙那里的所有任务。</w:t>
      </w:r>
    </w:p>
    <w:p w14:paraId="5EBF6D42" w14:textId="77777777" w:rsidR="00341357" w:rsidRDefault="00D92797" w:rsidP="00235216">
      <w:pPr>
        <w:pStyle w:val="a4"/>
        <w:rPr>
          <w:sz w:val="28"/>
          <w:szCs w:val="28"/>
        </w:rPr>
      </w:pPr>
      <w:r>
        <w:rPr>
          <w:rFonts w:hint="eastAsia"/>
          <w:sz w:val="28"/>
          <w:szCs w:val="28"/>
        </w:rPr>
        <w:t>玄武门赌马，猜侠（猜中三次以上的话，需要房子三阶以上，有盖厢房猜能领走）。</w:t>
      </w:r>
    </w:p>
    <w:p w14:paraId="741E52E1" w14:textId="77777777" w:rsidR="00341357" w:rsidRDefault="00341357" w:rsidP="00235216">
      <w:pPr>
        <w:pStyle w:val="a4"/>
        <w:rPr>
          <w:sz w:val="28"/>
          <w:szCs w:val="28"/>
        </w:rPr>
      </w:pPr>
      <w:r>
        <w:rPr>
          <w:rFonts w:hint="eastAsia"/>
          <w:sz w:val="28"/>
          <w:szCs w:val="28"/>
        </w:rPr>
        <w:t>醉仙楼雅间切磋六次，然后调理经脉（最好是稍微保留一下奇缘珠，按照需要提升的紧缺属性调理）。</w:t>
      </w:r>
      <w:r w:rsidR="00D92797">
        <w:rPr>
          <w:rFonts w:hint="eastAsia"/>
          <w:sz w:val="28"/>
          <w:szCs w:val="28"/>
        </w:rPr>
        <w:t>学了外语的情况下，醉仙楼和老外聊天。</w:t>
      </w:r>
    </w:p>
    <w:p w14:paraId="3938E87B" w14:textId="0B9527A3" w:rsidR="009501FD" w:rsidRDefault="00407B4F" w:rsidP="00235216">
      <w:pPr>
        <w:pStyle w:val="a4"/>
        <w:rPr>
          <w:sz w:val="28"/>
          <w:szCs w:val="28"/>
        </w:rPr>
      </w:pPr>
      <w:r>
        <w:rPr>
          <w:rFonts w:hint="eastAsia"/>
          <w:sz w:val="28"/>
          <w:szCs w:val="28"/>
        </w:rPr>
        <w:t>在声望达到32万（开阵营，大侠之路卷48和卷55）前，所有精力用来行侠仗义。</w:t>
      </w:r>
      <w:r w:rsidR="00341357">
        <w:rPr>
          <w:rFonts w:hint="eastAsia"/>
          <w:sz w:val="28"/>
          <w:szCs w:val="28"/>
        </w:rPr>
        <w:t>每天两个侠义令</w:t>
      </w:r>
      <w:r w:rsidR="00341357">
        <w:rPr>
          <w:noProof/>
        </w:rPr>
        <w:drawing>
          <wp:inline distT="0" distB="0" distL="0" distR="0" wp14:anchorId="6D133C89" wp14:editId="160643CA">
            <wp:extent cx="504825" cy="447675"/>
            <wp:effectExtent l="0" t="0" r="9525" b="9525"/>
            <wp:docPr id="19040880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08806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357">
        <w:rPr>
          <w:rFonts w:hint="eastAsia"/>
          <w:sz w:val="28"/>
          <w:szCs w:val="28"/>
        </w:rPr>
        <w:t>任务，蹭车或自己开车，尽量找高级车。</w:t>
      </w:r>
    </w:p>
    <w:p w14:paraId="27F65D80" w14:textId="6882B0FF" w:rsidR="00341357" w:rsidRDefault="00341357" w:rsidP="00235216">
      <w:pPr>
        <w:pStyle w:val="a4"/>
        <w:rPr>
          <w:sz w:val="28"/>
          <w:szCs w:val="28"/>
        </w:rPr>
      </w:pPr>
      <w:r>
        <w:rPr>
          <w:rFonts w:hint="eastAsia"/>
          <w:sz w:val="28"/>
          <w:szCs w:val="28"/>
        </w:rPr>
        <w:t>宅院开了演武场的情况下，记得去醉仙楼拉个陪练过来，练习技能熟练度。如果已经盖了厢房，且里面有人，记得切磋或者烧香。</w:t>
      </w:r>
    </w:p>
    <w:p w14:paraId="045C9D6B" w14:textId="1DAA09AF" w:rsidR="00341357" w:rsidRDefault="00341357" w:rsidP="00235216">
      <w:pPr>
        <w:pStyle w:val="a4"/>
        <w:rPr>
          <w:sz w:val="28"/>
          <w:szCs w:val="28"/>
        </w:rPr>
      </w:pPr>
      <w:r>
        <w:rPr>
          <w:rFonts w:hint="eastAsia"/>
          <w:sz w:val="28"/>
          <w:szCs w:val="28"/>
        </w:rPr>
        <w:t>阵营里，找总管领三次任务，运镖，劫镖。血战谷抢地盘。</w:t>
      </w:r>
    </w:p>
    <w:p w14:paraId="49619013" w14:textId="082208F0" w:rsidR="00341357" w:rsidRDefault="00341357" w:rsidP="00235216">
      <w:pPr>
        <w:pStyle w:val="a4"/>
        <w:rPr>
          <w:sz w:val="28"/>
          <w:szCs w:val="28"/>
        </w:rPr>
      </w:pPr>
      <w:r>
        <w:rPr>
          <w:rFonts w:hint="eastAsia"/>
          <w:sz w:val="28"/>
          <w:szCs w:val="28"/>
        </w:rPr>
        <w:t>看看门派贡献挂够了没有，到比武台上切磋。到入门殿里挂任务（算好润走的时间，不要多挂了）,到讲义厅</w:t>
      </w:r>
      <w:r w:rsidR="008C69B0">
        <w:rPr>
          <w:rFonts w:hint="eastAsia"/>
          <w:sz w:val="28"/>
          <w:szCs w:val="28"/>
        </w:rPr>
        <w:t>请愿（增加一些内力修炼速度一定时间）.</w:t>
      </w:r>
    </w:p>
    <w:p w14:paraId="042E2F90" w14:textId="7DFF75F8" w:rsidR="008C7263" w:rsidRPr="008C7263" w:rsidRDefault="008C7263" w:rsidP="00235216">
      <w:pPr>
        <w:pStyle w:val="a4"/>
        <w:rPr>
          <w:b/>
          <w:bCs/>
          <w:sz w:val="28"/>
          <w:szCs w:val="28"/>
        </w:rPr>
      </w:pPr>
      <w:r w:rsidRPr="008C7263">
        <w:rPr>
          <w:rFonts w:hint="eastAsia"/>
          <w:b/>
          <w:bCs/>
          <w:sz w:val="28"/>
          <w:szCs w:val="28"/>
        </w:rPr>
        <w:t>第十一件事：</w:t>
      </w:r>
      <w:r w:rsidR="001E09CE">
        <w:rPr>
          <w:rFonts w:hint="eastAsia"/>
          <w:b/>
          <w:bCs/>
          <w:sz w:val="28"/>
          <w:szCs w:val="28"/>
        </w:rPr>
        <w:t>门派</w:t>
      </w:r>
    </w:p>
    <w:p w14:paraId="3D91B916" w14:textId="0EBB325E" w:rsidR="008C7263" w:rsidRDefault="008C7263" w:rsidP="00235216">
      <w:pPr>
        <w:pStyle w:val="a4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武器主动技能在君山先学，君山没有的，正好所在门派有的，可以考虑先学了，主动技能需要将出招概率堆到100%。出招概率在武学页，左上角有个眼睛，点开就能看到了。</w:t>
      </w:r>
    </w:p>
    <w:p w14:paraId="45706FAC" w14:textId="548E1E6E" w:rsidR="008C7263" w:rsidRDefault="008C7263" w:rsidP="00235216">
      <w:pPr>
        <w:pStyle w:val="a4"/>
        <w:rPr>
          <w:sz w:val="28"/>
          <w:szCs w:val="28"/>
        </w:rPr>
      </w:pPr>
      <w:r>
        <w:rPr>
          <w:noProof/>
        </w:rPr>
        <w:drawing>
          <wp:inline distT="0" distB="0" distL="0" distR="0" wp14:anchorId="6B323B20" wp14:editId="01131A50">
            <wp:extent cx="2000250" cy="838200"/>
            <wp:effectExtent l="0" t="0" r="0" b="0"/>
            <wp:docPr id="1010335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3359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11942" w14:textId="77777777" w:rsidR="001E09CE" w:rsidRPr="00235216" w:rsidRDefault="001E09CE" w:rsidP="001E09CE">
      <w:pPr>
        <w:pStyle w:val="a4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武学格子，这个靠提升境界和一些特殊任务来获得，出招率下边就是格子的数量来源了。</w:t>
      </w:r>
    </w:p>
    <w:p w14:paraId="0748B026" w14:textId="7BC77251" w:rsidR="008C7263" w:rsidRDefault="008C7263" w:rsidP="00235216">
      <w:pPr>
        <w:pStyle w:val="a4"/>
        <w:rPr>
          <w:sz w:val="28"/>
          <w:szCs w:val="28"/>
        </w:rPr>
      </w:pPr>
      <w:r>
        <w:rPr>
          <w:rFonts w:hint="eastAsia"/>
          <w:sz w:val="28"/>
          <w:szCs w:val="28"/>
        </w:rPr>
        <w:t>先用垃圾主动技能把出招率堆上去再说，后期换技能。</w:t>
      </w:r>
    </w:p>
    <w:p w14:paraId="2D0436C0" w14:textId="464474CE" w:rsidR="008C7263" w:rsidRDefault="008C7263" w:rsidP="00235216">
      <w:pPr>
        <w:pStyle w:val="a4"/>
        <w:rPr>
          <w:sz w:val="28"/>
          <w:szCs w:val="28"/>
        </w:rPr>
      </w:pPr>
      <w:r>
        <w:rPr>
          <w:rFonts w:hint="eastAsia"/>
          <w:sz w:val="28"/>
          <w:szCs w:val="28"/>
        </w:rPr>
        <w:t>被动技能，可以学一些通用技能，和武器被动技能。</w:t>
      </w:r>
    </w:p>
    <w:p w14:paraId="69A73291" w14:textId="512AC666" w:rsidR="001E09CE" w:rsidRDefault="001E09CE" w:rsidP="00235216">
      <w:pPr>
        <w:pStyle w:val="a4"/>
        <w:rPr>
          <w:sz w:val="28"/>
          <w:szCs w:val="28"/>
        </w:rPr>
      </w:pPr>
      <w:r>
        <w:rPr>
          <w:rFonts w:hint="eastAsia"/>
          <w:sz w:val="28"/>
          <w:szCs w:val="28"/>
        </w:rPr>
        <w:t>铸造术、织造术、炼丹术之类的因为不占技能格子，碰到就先学了。</w:t>
      </w:r>
    </w:p>
    <w:p w14:paraId="617FC6EE" w14:textId="0EC7D397" w:rsidR="001E09CE" w:rsidRDefault="001E09CE" w:rsidP="00235216">
      <w:pPr>
        <w:pStyle w:val="a4"/>
        <w:rPr>
          <w:sz w:val="28"/>
          <w:szCs w:val="28"/>
        </w:rPr>
      </w:pPr>
      <w:r>
        <w:rPr>
          <w:rFonts w:hint="eastAsia"/>
          <w:sz w:val="28"/>
          <w:szCs w:val="28"/>
        </w:rPr>
        <w:t>然后，重要的就是门派当值长老这个老登，每天会给你三个门派信物（不同的门派有不同的信物，一共四种），</w:t>
      </w:r>
      <w:r w:rsidR="00444160">
        <w:rPr>
          <w:rFonts w:hint="eastAsia"/>
          <w:sz w:val="28"/>
          <w:szCs w:val="28"/>
        </w:rPr>
        <w:t>这些信物一定要留好了，换黄金令（行侠次数上限，需要60个），打造神兵（需要90个），学心法（需要52个）都要用到，后边还有很多很多需要用的地方，千万别在前边浪费掉了。</w:t>
      </w:r>
    </w:p>
    <w:p w14:paraId="5AC2142A" w14:textId="1E41914E" w:rsidR="00444160" w:rsidRPr="00444160" w:rsidRDefault="00444160" w:rsidP="00235216">
      <w:pPr>
        <w:pStyle w:val="a4"/>
        <w:rPr>
          <w:b/>
          <w:bCs/>
          <w:sz w:val="28"/>
          <w:szCs w:val="28"/>
        </w:rPr>
      </w:pPr>
      <w:r w:rsidRPr="00444160">
        <w:rPr>
          <w:rFonts w:hint="eastAsia"/>
          <w:b/>
          <w:bCs/>
          <w:sz w:val="28"/>
          <w:szCs w:val="28"/>
        </w:rPr>
        <w:t>第十二件事：水群</w:t>
      </w:r>
    </w:p>
    <w:p w14:paraId="6C7AF3A0" w14:textId="78E9BA33" w:rsidR="00444160" w:rsidRDefault="00444160" w:rsidP="00235216">
      <w:pPr>
        <w:pStyle w:val="a4"/>
        <w:rPr>
          <w:sz w:val="28"/>
          <w:szCs w:val="28"/>
        </w:rPr>
      </w:pPr>
      <w:r>
        <w:rPr>
          <w:rFonts w:hint="eastAsia"/>
          <w:sz w:val="28"/>
          <w:szCs w:val="28"/>
        </w:rPr>
        <w:t>我自己也才玩了一个多月，很多东西都没见过呢，就先写这么些，纯新人开局，了解了这些，然后找个群一加，就会少走很多弯路，很多群里都有大量的资料。</w:t>
      </w:r>
    </w:p>
    <w:p w14:paraId="44C741D6" w14:textId="77777777" w:rsidR="00444160" w:rsidRDefault="00444160" w:rsidP="00235216">
      <w:pPr>
        <w:pStyle w:val="a4"/>
        <w:rPr>
          <w:sz w:val="28"/>
          <w:szCs w:val="28"/>
        </w:rPr>
      </w:pPr>
    </w:p>
    <w:p w14:paraId="414F5C15" w14:textId="56775C82" w:rsidR="00444160" w:rsidRDefault="00444160" w:rsidP="00235216">
      <w:pPr>
        <w:pStyle w:val="a4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好了，祝大家武运昌隆。</w:t>
      </w:r>
    </w:p>
    <w:sectPr w:rsidR="00444160" w:rsidSect="001E3E6F">
      <w:pgSz w:w="11906" w:h="16838"/>
      <w:pgMar w:top="426" w:right="707" w:bottom="426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FF7A6C"/>
    <w:multiLevelType w:val="hybridMultilevel"/>
    <w:tmpl w:val="DBCA7806"/>
    <w:lvl w:ilvl="0" w:tplc="F04C35F8">
      <w:start w:val="1"/>
      <w:numFmt w:val="japaneseCounting"/>
      <w:lvlText w:val="第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D426EA4"/>
    <w:multiLevelType w:val="hybridMultilevel"/>
    <w:tmpl w:val="73C85952"/>
    <w:lvl w:ilvl="0" w:tplc="8F7E79E2">
      <w:start w:val="1"/>
      <w:numFmt w:val="japaneseCounting"/>
      <w:lvlText w:val="第%1，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602545C9"/>
    <w:multiLevelType w:val="hybridMultilevel"/>
    <w:tmpl w:val="0362127C"/>
    <w:lvl w:ilvl="0" w:tplc="97924E0E">
      <w:start w:val="1"/>
      <w:numFmt w:val="japaneseCounting"/>
      <w:lvlText w:val="第%1，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119373194">
    <w:abstractNumId w:val="2"/>
  </w:num>
  <w:num w:numId="2" w16cid:durableId="765074686">
    <w:abstractNumId w:val="0"/>
  </w:num>
  <w:num w:numId="3" w16cid:durableId="4110033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BF4"/>
    <w:rsid w:val="00082E20"/>
    <w:rsid w:val="001E09CE"/>
    <w:rsid w:val="001E3E6F"/>
    <w:rsid w:val="002253FC"/>
    <w:rsid w:val="00235216"/>
    <w:rsid w:val="002D2956"/>
    <w:rsid w:val="00341357"/>
    <w:rsid w:val="00366BF4"/>
    <w:rsid w:val="00407B4F"/>
    <w:rsid w:val="00444160"/>
    <w:rsid w:val="004E5231"/>
    <w:rsid w:val="007A1232"/>
    <w:rsid w:val="007C69BC"/>
    <w:rsid w:val="008C69B0"/>
    <w:rsid w:val="008C7263"/>
    <w:rsid w:val="009501FD"/>
    <w:rsid w:val="00D92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3F50B"/>
  <w15:chartTrackingRefBased/>
  <w15:docId w15:val="{C36739C3-3899-4B11-B660-2F1DCAD2C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5216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23521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0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11</Pages>
  <Words>396</Words>
  <Characters>2263</Characters>
  <Application>Microsoft Office Word</Application>
  <DocSecurity>0</DocSecurity>
  <Lines>18</Lines>
  <Paragraphs>5</Paragraphs>
  <ScaleCrop>false</ScaleCrop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晓民 顾</dc:creator>
  <cp:keywords/>
  <dc:description/>
  <cp:lastModifiedBy>晓民 顾</cp:lastModifiedBy>
  <cp:revision>4</cp:revision>
  <dcterms:created xsi:type="dcterms:W3CDTF">2024-10-28T07:26:00Z</dcterms:created>
  <dcterms:modified xsi:type="dcterms:W3CDTF">2024-10-28T09:27:00Z</dcterms:modified>
</cp:coreProperties>
</file>